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6" w:rsidRDefault="007C09C6" w:rsidP="007C09C6">
      <w:pPr>
        <w:pStyle w:val="1"/>
        <w:spacing w:before="0" w:after="0" w:line="240" w:lineRule="auto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</w:p>
    <w:p w:rsidR="007C09C6" w:rsidRDefault="007C09C6" w:rsidP="007C09C6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  <w:lang w:val="zh-CN"/>
        </w:rPr>
      </w:pPr>
      <w:r w:rsidRPr="00302DDE">
        <w:rPr>
          <w:rFonts w:ascii="Times New Roman" w:hAnsi="Times New Roman" w:hint="eastAsia"/>
          <w:sz w:val="36"/>
          <w:szCs w:val="36"/>
          <w:lang w:val="zh-CN"/>
        </w:rPr>
        <w:t>参会回执</w:t>
      </w:r>
    </w:p>
    <w:tbl>
      <w:tblPr>
        <w:tblW w:w="8859" w:type="dxa"/>
        <w:jc w:val="center"/>
        <w:tblCellSpacing w:w="0" w:type="dxa"/>
        <w:tblInd w:w="-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0"/>
        <w:gridCol w:w="1121"/>
        <w:gridCol w:w="980"/>
        <w:gridCol w:w="1017"/>
        <w:gridCol w:w="1276"/>
        <w:gridCol w:w="3195"/>
      </w:tblGrid>
      <w:tr w:rsidR="007C09C6" w:rsidRPr="007F7087" w:rsidTr="004A330D">
        <w:trPr>
          <w:trHeight w:val="434"/>
          <w:tblCellSpacing w:w="0" w:type="dxa"/>
          <w:jc w:val="center"/>
        </w:trPr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7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7C09C6" w:rsidRPr="007F7087" w:rsidTr="004A330D">
        <w:trPr>
          <w:trHeight w:val="434"/>
          <w:tblCellSpacing w:w="0" w:type="dxa"/>
          <w:jc w:val="center"/>
        </w:trPr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7C09C6" w:rsidRPr="007F7087" w:rsidTr="004A330D">
        <w:trPr>
          <w:trHeight w:val="434"/>
          <w:tblCellSpacing w:w="0" w:type="dxa"/>
          <w:jc w:val="center"/>
        </w:trPr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7C09C6" w:rsidRPr="007F7087" w:rsidTr="004A330D">
        <w:trPr>
          <w:trHeight w:val="434"/>
          <w:tblCellSpacing w:w="0" w:type="dxa"/>
          <w:jc w:val="center"/>
        </w:trPr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</w:p>
        </w:tc>
      </w:tr>
      <w:tr w:rsidR="007C09C6" w:rsidRPr="007F7087" w:rsidTr="004A330D">
        <w:trPr>
          <w:trHeight w:val="537"/>
          <w:tblCellSpacing w:w="0" w:type="dxa"/>
          <w:jc w:val="center"/>
        </w:trPr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住宿房型</w:t>
            </w:r>
          </w:p>
        </w:tc>
        <w:tc>
          <w:tcPr>
            <w:tcW w:w="7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大床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□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   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标间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□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 </w:t>
            </w:r>
          </w:p>
        </w:tc>
      </w:tr>
      <w:tr w:rsidR="007C09C6" w:rsidRPr="007F7087" w:rsidTr="004A330D">
        <w:trPr>
          <w:trHeight w:val="537"/>
          <w:tblCellSpacing w:w="0" w:type="dxa"/>
          <w:jc w:val="center"/>
        </w:trPr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期</w:t>
            </w:r>
          </w:p>
        </w:tc>
        <w:tc>
          <w:tcPr>
            <w:tcW w:w="7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9C6" w:rsidRPr="00FF3A3B" w:rsidRDefault="007C09C6" w:rsidP="004A330D">
            <w:pPr>
              <w:widowControl/>
              <w:spacing w:line="330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5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23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日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□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 5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24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日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 5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25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日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 w:rsidRPr="00FF3A3B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□</w:t>
            </w:r>
          </w:p>
        </w:tc>
      </w:tr>
    </w:tbl>
    <w:p w:rsidR="00597EEC" w:rsidRDefault="00597EEC">
      <w:pPr>
        <w:spacing w:line="452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97EEC" w:rsidRDefault="00597EEC">
      <w:pPr>
        <w:spacing w:line="452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二、会议时间、地点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时间：</w:t>
      </w:r>
      <w:r>
        <w:rPr>
          <w:rFonts w:ascii="Times New Roman" w:eastAsia="仿宋_GB2312" w:hAnsi="Times New Roman"/>
          <w:spacing w:val="-4"/>
          <w:sz w:val="32"/>
          <w:szCs w:val="32"/>
        </w:rPr>
        <w:t>20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21</w:t>
      </w:r>
      <w:r>
        <w:rPr>
          <w:rFonts w:ascii="Times New Roman" w:eastAsia="仿宋_GB2312" w:hAnsi="Times New Roman"/>
          <w:spacing w:val="-4"/>
          <w:sz w:val="32"/>
          <w:szCs w:val="32"/>
        </w:rPr>
        <w:t>年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24</w:t>
      </w:r>
      <w:r>
        <w:rPr>
          <w:rFonts w:ascii="Times New Roman" w:eastAsia="仿宋_GB2312" w:hAnsi="Times New Roman"/>
          <w:spacing w:val="-4"/>
          <w:sz w:val="32"/>
          <w:szCs w:val="32"/>
        </w:rPr>
        <w:t>日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~25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日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地点：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青岛花园大酒店（</w:t>
      </w:r>
      <w:r>
        <w:rPr>
          <w:rFonts w:ascii="Times New Roman" w:eastAsia="仿宋_GB2312" w:hAnsi="Times New Roman"/>
          <w:spacing w:val="-4"/>
          <w:sz w:val="32"/>
          <w:szCs w:val="32"/>
        </w:rPr>
        <w:t>青岛市市南区彰化路</w:t>
      </w:r>
      <w:r>
        <w:rPr>
          <w:rFonts w:ascii="Times New Roman" w:eastAsia="仿宋_GB2312" w:hAnsi="Times New Roman"/>
          <w:spacing w:val="-4"/>
          <w:sz w:val="32"/>
          <w:szCs w:val="32"/>
        </w:rPr>
        <w:t>6</w:t>
      </w:r>
      <w:r>
        <w:rPr>
          <w:rFonts w:ascii="Times New Roman" w:eastAsia="仿宋_GB2312" w:hAnsi="Times New Roman"/>
          <w:spacing w:val="-4"/>
          <w:sz w:val="32"/>
          <w:szCs w:val="32"/>
        </w:rPr>
        <w:t>号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贵宾楼，大床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520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元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/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间，标准间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4</w:t>
      </w:r>
      <w:r>
        <w:rPr>
          <w:rFonts w:ascii="Times New Roman" w:eastAsia="仿宋_GB2312" w:hAnsi="Times New Roman"/>
          <w:spacing w:val="-4"/>
          <w:sz w:val="32"/>
          <w:szCs w:val="32"/>
        </w:rPr>
        <w:t>80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元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/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间）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五、联系方式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联系单位：中国涂料工业协会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系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人：李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pacing w:val="-8"/>
          <w:sz w:val="32"/>
          <w:szCs w:val="32"/>
        </w:rPr>
        <w:t>力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  <w:lang w:val="zh-CN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联系电话：</w:t>
      </w:r>
      <w:r>
        <w:rPr>
          <w:rFonts w:ascii="Times New Roman" w:eastAsia="仿宋_GB2312" w:hAnsi="Times New Roman"/>
          <w:spacing w:val="-8"/>
          <w:sz w:val="32"/>
          <w:szCs w:val="32"/>
          <w:lang w:val="zh-CN"/>
        </w:rPr>
        <w:t>13581567188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联系单位：中国化工环保协会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系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人：吴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pacing w:val="-8"/>
          <w:sz w:val="32"/>
          <w:szCs w:val="32"/>
        </w:rPr>
        <w:t>刚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联系电话：</w:t>
      </w:r>
      <w:r>
        <w:rPr>
          <w:rFonts w:ascii="Times New Roman" w:eastAsia="仿宋_GB2312" w:hAnsi="Times New Roman"/>
          <w:spacing w:val="-8"/>
          <w:sz w:val="32"/>
          <w:szCs w:val="32"/>
        </w:rPr>
        <w:t>13161148254</w:t>
      </w: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</w:p>
    <w:p w:rsidR="007C09C6" w:rsidRDefault="007C09C6" w:rsidP="007C09C6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请各参会代表于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14</w:t>
      </w:r>
      <w:r>
        <w:rPr>
          <w:rFonts w:ascii="Times New Roman" w:eastAsia="仿宋_GB2312" w:hAnsi="Times New Roman"/>
          <w:spacing w:val="-4"/>
          <w:sz w:val="32"/>
          <w:szCs w:val="32"/>
        </w:rPr>
        <w:t>日前将参会人员信息反馈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至会务组</w:t>
      </w:r>
      <w:r>
        <w:rPr>
          <w:rFonts w:ascii="Times New Roman" w:eastAsia="仿宋_GB2312" w:hAnsi="Times New Roman"/>
          <w:spacing w:val="-4"/>
          <w:sz w:val="32"/>
          <w:szCs w:val="32"/>
        </w:rPr>
        <w:t>。</w:t>
      </w:r>
    </w:p>
    <w:p w:rsidR="00597EEC" w:rsidRPr="007C09C6" w:rsidRDefault="00597EEC">
      <w:pPr>
        <w:spacing w:line="452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97EEC" w:rsidRDefault="00597EEC">
      <w:pPr>
        <w:spacing w:line="452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97EEC" w:rsidRDefault="00597EEC">
      <w:pPr>
        <w:spacing w:line="452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597EEC" w:rsidRDefault="00597EEC">
      <w:pPr>
        <w:spacing w:line="48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597EEC" w:rsidRDefault="00597EEC">
      <w:pPr>
        <w:spacing w:line="48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597EEC" w:rsidRPr="00830198" w:rsidRDefault="0012387E">
      <w:pPr>
        <w:spacing w:line="520" w:lineRule="exact"/>
        <w:ind w:rightChars="-230" w:right="-483"/>
        <w:jc w:val="center"/>
        <w:rPr>
          <w:rFonts w:ascii="黑体" w:eastAsia="黑体" w:hAnsi="黑体"/>
          <w:sz w:val="44"/>
          <w:szCs w:val="44"/>
        </w:rPr>
      </w:pPr>
      <w:r w:rsidRPr="00830198">
        <w:rPr>
          <w:rFonts w:ascii="黑体" w:eastAsia="黑体" w:hAnsi="黑体"/>
          <w:sz w:val="44"/>
          <w:szCs w:val="44"/>
        </w:rPr>
        <w:t>关于召开</w:t>
      </w:r>
      <w:r w:rsidRPr="00830198">
        <w:rPr>
          <w:rFonts w:ascii="黑体" w:eastAsia="黑体" w:hAnsi="黑体"/>
          <w:bCs/>
          <w:sz w:val="44"/>
          <w:szCs w:val="44"/>
        </w:rPr>
        <w:t>涂料行业绿色</w:t>
      </w:r>
      <w:r w:rsidRPr="00830198">
        <w:rPr>
          <w:rFonts w:ascii="黑体" w:eastAsia="黑体" w:hAnsi="黑体" w:hint="eastAsia"/>
          <w:bCs/>
          <w:sz w:val="44"/>
          <w:szCs w:val="44"/>
        </w:rPr>
        <w:t>设计产品</w:t>
      </w:r>
      <w:r w:rsidRPr="00830198">
        <w:rPr>
          <w:rFonts w:ascii="黑体" w:eastAsia="黑体" w:hAnsi="黑体"/>
          <w:bCs/>
          <w:sz w:val="44"/>
          <w:szCs w:val="44"/>
        </w:rPr>
        <w:t>标准</w:t>
      </w:r>
      <w:r w:rsidR="005474FE" w:rsidRPr="00830198">
        <w:rPr>
          <w:rFonts w:ascii="黑体" w:eastAsia="黑体" w:hAnsi="黑体" w:hint="eastAsia"/>
          <w:bCs/>
          <w:sz w:val="44"/>
          <w:szCs w:val="44"/>
        </w:rPr>
        <w:t>及工业涂料团体</w:t>
      </w:r>
      <w:r w:rsidRPr="00830198">
        <w:rPr>
          <w:rFonts w:ascii="黑体" w:eastAsia="黑体" w:hAnsi="黑体"/>
          <w:bCs/>
          <w:sz w:val="44"/>
          <w:szCs w:val="44"/>
        </w:rPr>
        <w:t>讨论会</w:t>
      </w:r>
      <w:r w:rsidRPr="00830198">
        <w:rPr>
          <w:rFonts w:ascii="黑体" w:eastAsia="黑体" w:hAnsi="黑体"/>
          <w:sz w:val="44"/>
          <w:szCs w:val="44"/>
        </w:rPr>
        <w:t>的通知</w:t>
      </w:r>
    </w:p>
    <w:p w:rsidR="00597EEC" w:rsidRDefault="00597EEC">
      <w:pPr>
        <w:rPr>
          <w:rFonts w:ascii="Times New Roman" w:hAnsi="Times New Roman"/>
        </w:rPr>
      </w:pPr>
    </w:p>
    <w:p w:rsidR="00597EEC" w:rsidRDefault="0012387E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各有关单位：</w:t>
      </w:r>
    </w:p>
    <w:p w:rsidR="00597EEC" w:rsidRDefault="0012387E">
      <w:pPr>
        <w:spacing w:line="520" w:lineRule="exact"/>
        <w:ind w:firstLineChars="200" w:firstLine="624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4"/>
          <w:sz w:val="32"/>
          <w:szCs w:val="32"/>
        </w:rPr>
        <w:t>为加快推进涂料行业绿色发展，按照工信部和石化联合会的统一部署，我会与中国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化工环保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</w:rPr>
        <w:t>协会共同牵头组织了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《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绿色设计产品评价技术规范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 xml:space="preserve"> 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涂料用水性色浆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》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、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《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绿色设计产品评价技术规范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 xml:space="preserve"> 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建筑涂料用乳液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》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、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《绿色设计产品评价技术规范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 xml:space="preserve"> 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汽车修补涂料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》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、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《绿色设计产品评价技术规范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 xml:space="preserve"> 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工业防腐涂料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》等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  <w:lang w:val="zh-CN"/>
        </w:rPr>
        <w:t>四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项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</w:rPr>
        <w:t>标准的编制工作，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目前已完成标准征求意见稿。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同时，根据中国涂料工业协会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2020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年标准立项安排，《</w:t>
      </w:r>
      <w:r w:rsidR="005474FE" w:rsidRP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金属镀层表面用水性保护涂料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》以及《</w:t>
      </w:r>
      <w:r w:rsidR="005474FE" w:rsidRP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低</w:t>
      </w:r>
      <w:r w:rsidR="005474FE" w:rsidRP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VOC</w:t>
      </w:r>
      <w:r w:rsidR="005474FE" w:rsidRP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含量高固体分、超高固体分和无溶剂环氧涂料</w:t>
      </w:r>
      <w:r w:rsidR="005474FE"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》（修订）已完成草案的编制。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</w:rPr>
        <w:t>为确保标准内容科学合理，符合行业</w:t>
      </w:r>
      <w:r>
        <w:rPr>
          <w:rFonts w:ascii="Times New Roman" w:eastAsia="仿宋_GB2312" w:hAnsi="Times New Roman" w:hint="eastAsia"/>
          <w:color w:val="000000"/>
          <w:spacing w:val="-4"/>
          <w:sz w:val="32"/>
          <w:szCs w:val="32"/>
        </w:rPr>
        <w:t>发展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</w:rPr>
        <w:t>要求</w:t>
      </w:r>
      <w:r>
        <w:rPr>
          <w:rFonts w:ascii="Times New Roman" w:eastAsia="仿宋_GB2312" w:hAnsi="Times New Roman"/>
          <w:spacing w:val="-4"/>
          <w:sz w:val="32"/>
          <w:szCs w:val="32"/>
        </w:rPr>
        <w:t>，经研究定于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2021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年</w:t>
      </w:r>
      <w:r w:rsidR="005474FE"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/>
          <w:spacing w:val="-4"/>
          <w:sz w:val="32"/>
          <w:szCs w:val="32"/>
        </w:rPr>
        <w:t>月</w:t>
      </w:r>
      <w:r w:rsidR="00915CC1">
        <w:rPr>
          <w:rFonts w:ascii="Times New Roman" w:eastAsia="仿宋_GB2312" w:hAnsi="Times New Roman" w:hint="eastAsia"/>
          <w:spacing w:val="-4"/>
          <w:sz w:val="32"/>
          <w:szCs w:val="32"/>
        </w:rPr>
        <w:t>24</w:t>
      </w:r>
      <w:r w:rsidR="005474FE">
        <w:rPr>
          <w:rFonts w:ascii="Times New Roman" w:eastAsia="仿宋_GB2312" w:hAnsi="Times New Roman" w:hint="eastAsia"/>
          <w:spacing w:val="-4"/>
          <w:sz w:val="32"/>
          <w:szCs w:val="32"/>
        </w:rPr>
        <w:t>~2</w:t>
      </w:r>
      <w:r w:rsidR="00915CC1"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/>
          <w:spacing w:val="-4"/>
          <w:sz w:val="32"/>
          <w:szCs w:val="32"/>
        </w:rPr>
        <w:t>日在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青岛</w:t>
      </w:r>
      <w:r>
        <w:rPr>
          <w:rFonts w:ascii="Times New Roman" w:eastAsia="仿宋_GB2312" w:hAnsi="Times New Roman"/>
          <w:spacing w:val="-4"/>
          <w:sz w:val="32"/>
          <w:szCs w:val="32"/>
        </w:rPr>
        <w:t>召开</w:t>
      </w:r>
      <w:r>
        <w:rPr>
          <w:rFonts w:ascii="Times New Roman" w:eastAsia="仿宋_GB2312" w:hAnsi="Times New Roman"/>
          <w:color w:val="000000"/>
          <w:spacing w:val="-4"/>
          <w:sz w:val="32"/>
          <w:szCs w:val="32"/>
          <w:lang w:val="zh-CN"/>
        </w:rPr>
        <w:t>相关标准讨论会</w:t>
      </w:r>
      <w:r>
        <w:rPr>
          <w:rFonts w:ascii="Times New Roman" w:eastAsia="仿宋_GB2312" w:hAnsi="Times New Roman"/>
          <w:spacing w:val="-4"/>
          <w:sz w:val="32"/>
          <w:szCs w:val="32"/>
        </w:rPr>
        <w:t>，请你单位派相关负责同志参加。现将有关事项通知如下：</w:t>
      </w:r>
    </w:p>
    <w:p w:rsidR="00597EEC" w:rsidRDefault="0012387E">
      <w:pPr>
        <w:spacing w:line="520" w:lineRule="exact"/>
        <w:ind w:firstLineChars="200" w:firstLine="624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一、会议组织</w:t>
      </w:r>
    </w:p>
    <w:p w:rsidR="00597EEC" w:rsidRDefault="0012387E">
      <w:pPr>
        <w:spacing w:line="520" w:lineRule="exact"/>
        <w:ind w:firstLineChars="200" w:firstLine="624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主办单位：中国涂料工业协会、中国化工环保协会</w:t>
      </w:r>
    </w:p>
    <w:p w:rsidR="00597EEC" w:rsidRDefault="0012387E">
      <w:pPr>
        <w:spacing w:line="520" w:lineRule="exact"/>
        <w:ind w:firstLineChars="200" w:firstLine="624"/>
        <w:rPr>
          <w:rFonts w:ascii="Times New Roman" w:eastAsia="仿宋_GB2312" w:hAnsi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承办单位：中远佐敦船舶涂料（青岛）有限公司</w:t>
      </w:r>
    </w:p>
    <w:p w:rsidR="00597EEC" w:rsidRDefault="0012387E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二、会议时间、地点</w:t>
      </w:r>
    </w:p>
    <w:p w:rsidR="00597EEC" w:rsidRDefault="0012387E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时间：</w:t>
      </w:r>
      <w:r>
        <w:rPr>
          <w:rFonts w:ascii="Times New Roman" w:eastAsia="仿宋_GB2312" w:hAnsi="Times New Roman"/>
          <w:spacing w:val="-4"/>
          <w:sz w:val="32"/>
          <w:szCs w:val="32"/>
        </w:rPr>
        <w:t>20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21</w:t>
      </w:r>
      <w:r>
        <w:rPr>
          <w:rFonts w:ascii="Times New Roman" w:eastAsia="仿宋_GB2312" w:hAnsi="Times New Roman"/>
          <w:spacing w:val="-4"/>
          <w:sz w:val="32"/>
          <w:szCs w:val="32"/>
        </w:rPr>
        <w:t>年</w:t>
      </w:r>
      <w:r w:rsidR="001B7FEA"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/>
          <w:spacing w:val="-4"/>
          <w:sz w:val="32"/>
          <w:szCs w:val="32"/>
        </w:rPr>
        <w:t>月</w:t>
      </w:r>
      <w:r w:rsidR="00830198">
        <w:rPr>
          <w:rFonts w:ascii="Times New Roman" w:eastAsia="仿宋_GB2312" w:hAnsi="Times New Roman" w:hint="eastAsia"/>
          <w:spacing w:val="-4"/>
          <w:sz w:val="32"/>
          <w:szCs w:val="32"/>
        </w:rPr>
        <w:t>24</w:t>
      </w:r>
      <w:r>
        <w:rPr>
          <w:rFonts w:ascii="Times New Roman" w:eastAsia="仿宋_GB2312" w:hAnsi="Times New Roman"/>
          <w:spacing w:val="-4"/>
          <w:sz w:val="32"/>
          <w:szCs w:val="32"/>
        </w:rPr>
        <w:t>日</w:t>
      </w:r>
      <w:r w:rsidR="001B7FEA">
        <w:rPr>
          <w:rFonts w:ascii="Times New Roman" w:eastAsia="仿宋_GB2312" w:hAnsi="Times New Roman" w:hint="eastAsia"/>
          <w:spacing w:val="-4"/>
          <w:sz w:val="32"/>
          <w:szCs w:val="32"/>
        </w:rPr>
        <w:t>~2</w:t>
      </w:r>
      <w:r w:rsidR="00830198"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 w:rsidR="001B7FEA">
        <w:rPr>
          <w:rFonts w:ascii="Times New Roman" w:eastAsia="仿宋_GB2312" w:hAnsi="Times New Roman" w:hint="eastAsia"/>
          <w:spacing w:val="-4"/>
          <w:sz w:val="32"/>
          <w:szCs w:val="32"/>
        </w:rPr>
        <w:t>日</w:t>
      </w:r>
    </w:p>
    <w:p w:rsidR="00597EEC" w:rsidRDefault="0012387E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地点：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青岛花园大酒店（</w:t>
      </w:r>
      <w:r>
        <w:rPr>
          <w:rFonts w:ascii="Times New Roman" w:eastAsia="仿宋_GB2312" w:hAnsi="Times New Roman"/>
          <w:spacing w:val="-4"/>
          <w:sz w:val="32"/>
          <w:szCs w:val="32"/>
        </w:rPr>
        <w:t>青岛市市南区彰化路</w:t>
      </w:r>
      <w:r>
        <w:rPr>
          <w:rFonts w:ascii="Times New Roman" w:eastAsia="仿宋_GB2312" w:hAnsi="Times New Roman"/>
          <w:spacing w:val="-4"/>
          <w:sz w:val="32"/>
          <w:szCs w:val="32"/>
        </w:rPr>
        <w:t>6</w:t>
      </w:r>
      <w:r>
        <w:rPr>
          <w:rFonts w:ascii="Times New Roman" w:eastAsia="仿宋_GB2312" w:hAnsi="Times New Roman"/>
          <w:spacing w:val="-4"/>
          <w:sz w:val="32"/>
          <w:szCs w:val="32"/>
        </w:rPr>
        <w:t>号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贵宾楼，大床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 w:rsidR="00D91404">
        <w:rPr>
          <w:rFonts w:ascii="Times New Roman" w:eastAsia="仿宋_GB2312" w:hAnsi="Times New Roman" w:hint="eastAsia"/>
          <w:spacing w:val="-4"/>
          <w:sz w:val="32"/>
          <w:szCs w:val="32"/>
        </w:rPr>
        <w:t>2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元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/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间，标准间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4</w:t>
      </w:r>
      <w:r>
        <w:rPr>
          <w:rFonts w:ascii="Times New Roman" w:eastAsia="仿宋_GB2312" w:hAnsi="Times New Roman"/>
          <w:spacing w:val="-4"/>
          <w:sz w:val="32"/>
          <w:szCs w:val="32"/>
        </w:rPr>
        <w:t>80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元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/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间）</w:t>
      </w:r>
    </w:p>
    <w:p w:rsidR="00597EEC" w:rsidRDefault="0012387E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lastRenderedPageBreak/>
        <w:t>三、会议日程</w:t>
      </w:r>
    </w:p>
    <w:p w:rsidR="00597EEC" w:rsidRDefault="0012387E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会议日程详见附件。</w:t>
      </w:r>
    </w:p>
    <w:p w:rsidR="00597EEC" w:rsidRDefault="0012387E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四、参会人员</w:t>
      </w:r>
    </w:p>
    <w:p w:rsidR="00597EEC" w:rsidRDefault="0012387E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中国石油和化学工业</w:t>
      </w:r>
      <w:r>
        <w:rPr>
          <w:rFonts w:ascii="Times New Roman" w:eastAsia="仿宋_GB2312" w:hAnsi="Times New Roman"/>
          <w:spacing w:val="-4"/>
          <w:sz w:val="32"/>
          <w:szCs w:val="32"/>
        </w:rPr>
        <w:t>联合会、中国涂料工业协会、中国化工环保协会、重点企业代表及有关专家。</w:t>
      </w:r>
    </w:p>
    <w:p w:rsidR="00597EEC" w:rsidRDefault="0012387E">
      <w:pPr>
        <w:autoSpaceDE w:val="0"/>
        <w:autoSpaceDN w:val="0"/>
        <w:adjustRightInd w:val="0"/>
        <w:spacing w:line="520" w:lineRule="exact"/>
        <w:ind w:firstLineChars="200" w:firstLine="624"/>
        <w:jc w:val="left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五、联系方式</w:t>
      </w:r>
    </w:p>
    <w:p w:rsidR="00597EEC" w:rsidRDefault="0012387E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联系单位：中国涂料工业协会</w:t>
      </w:r>
    </w:p>
    <w:p w:rsidR="00597EEC" w:rsidRDefault="0012387E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系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人：李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pacing w:val="-8"/>
          <w:sz w:val="32"/>
          <w:szCs w:val="32"/>
        </w:rPr>
        <w:t>力</w:t>
      </w:r>
    </w:p>
    <w:p w:rsidR="00597EEC" w:rsidRDefault="0012387E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  <w:lang w:val="zh-CN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联系电话：</w:t>
      </w:r>
      <w:r>
        <w:rPr>
          <w:rFonts w:ascii="Times New Roman" w:eastAsia="仿宋_GB2312" w:hAnsi="Times New Roman"/>
          <w:spacing w:val="-8"/>
          <w:sz w:val="32"/>
          <w:szCs w:val="32"/>
          <w:lang w:val="zh-CN"/>
        </w:rPr>
        <w:t>13581567188</w:t>
      </w:r>
    </w:p>
    <w:p w:rsidR="00597EEC" w:rsidRDefault="00597EEC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</w:p>
    <w:p w:rsidR="00597EEC" w:rsidRDefault="0012387E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联系单位：中国化工环保协会</w:t>
      </w:r>
    </w:p>
    <w:p w:rsidR="00597EEC" w:rsidRDefault="0012387E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系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8"/>
          <w:sz w:val="32"/>
          <w:szCs w:val="32"/>
        </w:rPr>
        <w:t>人：吴</w:t>
      </w:r>
      <w:r>
        <w:rPr>
          <w:rFonts w:ascii="Times New Roman" w:eastAsia="仿宋_GB2312" w:hAnsi="Times New Roman"/>
          <w:spacing w:val="-8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pacing w:val="-8"/>
          <w:sz w:val="32"/>
          <w:szCs w:val="32"/>
        </w:rPr>
        <w:t>刚</w:t>
      </w:r>
    </w:p>
    <w:p w:rsidR="00597EEC" w:rsidRDefault="0012387E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/>
          <w:spacing w:val="-8"/>
          <w:sz w:val="32"/>
          <w:szCs w:val="32"/>
        </w:rPr>
        <w:t>联系电话：</w:t>
      </w:r>
      <w:r>
        <w:rPr>
          <w:rFonts w:ascii="Times New Roman" w:eastAsia="仿宋_GB2312" w:hAnsi="Times New Roman"/>
          <w:spacing w:val="-8"/>
          <w:sz w:val="32"/>
          <w:szCs w:val="32"/>
        </w:rPr>
        <w:t>13161148254</w:t>
      </w:r>
    </w:p>
    <w:p w:rsidR="00597EEC" w:rsidRDefault="00597EEC" w:rsidP="008A77CF">
      <w:pPr>
        <w:autoSpaceDE w:val="0"/>
        <w:autoSpaceDN w:val="0"/>
        <w:adjustRightInd w:val="0"/>
        <w:spacing w:line="520" w:lineRule="exact"/>
        <w:ind w:firstLineChars="399" w:firstLine="1213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</w:p>
    <w:p w:rsidR="00597EEC" w:rsidRDefault="0012387E">
      <w:pPr>
        <w:autoSpaceDE w:val="0"/>
        <w:autoSpaceDN w:val="0"/>
        <w:adjustRightInd w:val="0"/>
        <w:spacing w:line="520" w:lineRule="exact"/>
        <w:ind w:rightChars="-27" w:right="-57" w:firstLineChars="200" w:firstLine="624"/>
        <w:jc w:val="lef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请各参会代表于</w:t>
      </w:r>
      <w:r w:rsidR="005474FE"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/>
          <w:spacing w:val="-4"/>
          <w:sz w:val="32"/>
          <w:szCs w:val="32"/>
        </w:rPr>
        <w:t>月</w:t>
      </w:r>
      <w:r w:rsidR="005474FE">
        <w:rPr>
          <w:rFonts w:ascii="Times New Roman" w:eastAsia="仿宋_GB2312" w:hAnsi="Times New Roman" w:hint="eastAsia"/>
          <w:spacing w:val="-4"/>
          <w:sz w:val="32"/>
          <w:szCs w:val="32"/>
        </w:rPr>
        <w:t>14</w:t>
      </w:r>
      <w:r>
        <w:rPr>
          <w:rFonts w:ascii="Times New Roman" w:eastAsia="仿宋_GB2312" w:hAnsi="Times New Roman"/>
          <w:spacing w:val="-4"/>
          <w:sz w:val="32"/>
          <w:szCs w:val="32"/>
        </w:rPr>
        <w:t>日前将参会人员信息反馈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至会务组</w:t>
      </w:r>
      <w:r>
        <w:rPr>
          <w:rFonts w:ascii="Times New Roman" w:eastAsia="仿宋_GB2312" w:hAnsi="Times New Roman"/>
          <w:spacing w:val="-4"/>
          <w:sz w:val="32"/>
          <w:szCs w:val="32"/>
        </w:rPr>
        <w:t>。</w:t>
      </w:r>
    </w:p>
    <w:p w:rsidR="00597EEC" w:rsidRDefault="00597EEC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597EEC" w:rsidRDefault="0012387E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附件</w:t>
      </w:r>
      <w:r w:rsidR="00D91404"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：会议日程</w:t>
      </w:r>
    </w:p>
    <w:p w:rsidR="00D91404" w:rsidRDefault="00D91404" w:rsidP="00D91404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/>
          <w:b/>
          <w:sz w:val="32"/>
          <w:szCs w:val="32"/>
        </w:rPr>
        <w:t>：</w:t>
      </w:r>
      <w:r>
        <w:rPr>
          <w:rFonts w:ascii="Times New Roman" w:eastAsia="仿宋_GB2312" w:hAnsi="Times New Roman" w:hint="eastAsia"/>
          <w:b/>
          <w:sz w:val="32"/>
          <w:szCs w:val="32"/>
        </w:rPr>
        <w:t>参会回执</w:t>
      </w:r>
    </w:p>
    <w:p w:rsidR="00597EEC" w:rsidRDefault="00597EEC">
      <w:pPr>
        <w:spacing w:line="520" w:lineRule="exact"/>
        <w:ind w:firstLineChars="500" w:firstLine="1600"/>
        <w:jc w:val="right"/>
        <w:rPr>
          <w:rFonts w:ascii="Times New Roman" w:eastAsia="仿宋_GB2312" w:hAnsi="Times New Roman"/>
          <w:sz w:val="32"/>
          <w:szCs w:val="32"/>
        </w:rPr>
      </w:pPr>
    </w:p>
    <w:p w:rsidR="00FF3A3B" w:rsidRDefault="00FF3A3B">
      <w:pPr>
        <w:spacing w:line="520" w:lineRule="exact"/>
        <w:ind w:firstLineChars="500" w:firstLine="1600"/>
        <w:jc w:val="right"/>
        <w:rPr>
          <w:rFonts w:ascii="Times New Roman" w:eastAsia="仿宋_GB2312" w:hAnsi="Times New Roman"/>
          <w:sz w:val="32"/>
          <w:szCs w:val="32"/>
        </w:rPr>
      </w:pPr>
    </w:p>
    <w:p w:rsidR="00597EEC" w:rsidRDefault="0012387E">
      <w:pPr>
        <w:autoSpaceDE w:val="0"/>
        <w:autoSpaceDN w:val="0"/>
        <w:adjustRightInd w:val="0"/>
        <w:spacing w:line="520" w:lineRule="exact"/>
        <w:ind w:rightChars="-297" w:right="-624" w:firstLineChars="200" w:firstLine="624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pacing w:val="-4"/>
          <w:sz w:val="32"/>
          <w:szCs w:val="32"/>
        </w:rPr>
        <w:t>中国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涂料工业</w:t>
      </w:r>
      <w:r>
        <w:rPr>
          <w:rFonts w:ascii="Times New Roman" w:eastAsia="仿宋_GB2312" w:hAnsi="Times New Roman"/>
          <w:spacing w:val="-4"/>
          <w:sz w:val="32"/>
          <w:szCs w:val="32"/>
        </w:rPr>
        <w:t>协会</w:t>
      </w:r>
      <w:r>
        <w:rPr>
          <w:rFonts w:ascii="Times New Roman" w:eastAsia="仿宋_GB2312" w:hAnsi="Times New Roman"/>
          <w:spacing w:val="-4"/>
          <w:sz w:val="32"/>
          <w:szCs w:val="32"/>
        </w:rPr>
        <w:t xml:space="preserve">   </w:t>
      </w:r>
    </w:p>
    <w:p w:rsidR="00597EEC" w:rsidRDefault="0012387E">
      <w:pPr>
        <w:spacing w:line="520" w:lineRule="exact"/>
        <w:jc w:val="right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/>
          <w:spacing w:val="-4"/>
          <w:sz w:val="32"/>
          <w:szCs w:val="32"/>
        </w:rPr>
        <w:t>20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</w:t>
      </w:r>
      <w:r w:rsidR="005474FE">
        <w:rPr>
          <w:rFonts w:ascii="Times New Roman" w:eastAsia="仿宋_GB2312" w:hAnsi="Times New Roman" w:hint="eastAsia"/>
          <w:spacing w:val="-4"/>
          <w:sz w:val="32"/>
          <w:szCs w:val="32"/>
        </w:rPr>
        <w:t>1</w:t>
      </w:r>
      <w:r>
        <w:rPr>
          <w:rFonts w:ascii="Times New Roman" w:eastAsia="仿宋_GB2312" w:hAnsi="Times New Roman"/>
          <w:spacing w:val="-4"/>
          <w:sz w:val="32"/>
          <w:szCs w:val="32"/>
        </w:rPr>
        <w:t>年</w:t>
      </w:r>
      <w:r w:rsidR="005474FE">
        <w:rPr>
          <w:rFonts w:ascii="Times New Roman" w:eastAsia="仿宋_GB2312" w:hAnsi="Times New Roman" w:hint="eastAsia"/>
          <w:spacing w:val="-4"/>
          <w:sz w:val="32"/>
          <w:szCs w:val="32"/>
        </w:rPr>
        <w:t>4</w:t>
      </w:r>
      <w:r>
        <w:rPr>
          <w:rFonts w:ascii="Times New Roman" w:eastAsia="仿宋_GB2312" w:hAnsi="Times New Roman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25</w:t>
      </w:r>
      <w:r>
        <w:rPr>
          <w:rFonts w:ascii="Times New Roman" w:eastAsia="仿宋_GB2312" w:hAnsi="Times New Roman"/>
          <w:spacing w:val="-4"/>
          <w:sz w:val="32"/>
          <w:szCs w:val="32"/>
        </w:rPr>
        <w:t>日</w:t>
      </w:r>
    </w:p>
    <w:p w:rsidR="00597EEC" w:rsidRPr="00302DDE" w:rsidRDefault="0012387E">
      <w:pPr>
        <w:pStyle w:val="1"/>
        <w:spacing w:before="0" w:after="0" w:line="240" w:lineRule="auto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仿宋_GB2312" w:hAnsi="Times New Roman"/>
          <w:sz w:val="30"/>
          <w:szCs w:val="30"/>
        </w:rPr>
        <w:lastRenderedPageBreak/>
        <w:t>附件</w:t>
      </w:r>
      <w:r w:rsidR="00302DDE">
        <w:rPr>
          <w:rFonts w:ascii="Times New Roman" w:eastAsia="仿宋_GB2312" w:hAnsi="Times New Roman" w:hint="eastAsia"/>
          <w:sz w:val="30"/>
          <w:szCs w:val="30"/>
        </w:rPr>
        <w:t>1</w:t>
      </w:r>
    </w:p>
    <w:p w:rsidR="00597EEC" w:rsidRDefault="0012387E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val="zh-CN"/>
        </w:rPr>
        <w:t>会议日程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1"/>
        <w:gridCol w:w="6751"/>
      </w:tblGrid>
      <w:tr w:rsidR="005474FE" w:rsidTr="00F357EC">
        <w:trPr>
          <w:trHeight w:val="453"/>
        </w:trPr>
        <w:tc>
          <w:tcPr>
            <w:tcW w:w="8522" w:type="dxa"/>
            <w:gridSpan w:val="2"/>
          </w:tcPr>
          <w:p w:rsidR="00196E3C" w:rsidRDefault="00196E3C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2021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月</w:t>
            </w:r>
            <w:r w:rsidR="00830198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24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日</w:t>
            </w:r>
          </w:p>
          <w:p w:rsidR="005474FE" w:rsidRDefault="00196E3C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主持人：</w:t>
            </w:r>
            <w:r w:rsidR="005474FE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石化联合会质量安全环保部副主任</w:t>
            </w:r>
            <w:r w:rsidR="005474F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5474FE">
              <w:rPr>
                <w:rFonts w:ascii="Times New Roman" w:eastAsia="仿宋_GB2312" w:hAnsi="Times New Roman"/>
                <w:sz w:val="28"/>
                <w:szCs w:val="28"/>
              </w:rPr>
              <w:t>庄相宁</w:t>
            </w:r>
          </w:p>
        </w:tc>
      </w:tr>
      <w:tr w:rsidR="00597EEC">
        <w:trPr>
          <w:trHeight w:val="453"/>
        </w:trPr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6751" w:type="dxa"/>
          </w:tcPr>
          <w:p w:rsidR="00597EEC" w:rsidRDefault="00437D06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主持人介绍参会领导及</w:t>
            </w:r>
            <w:r w:rsidR="0012387E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专家</w:t>
            </w:r>
          </w:p>
        </w:tc>
      </w:tr>
      <w:tr w:rsidR="00597EEC">
        <w:trPr>
          <w:trHeight w:val="583"/>
        </w:trPr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6751" w:type="dxa"/>
          </w:tcPr>
          <w:p w:rsidR="00597EEC" w:rsidRDefault="0012387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中远佐敦船舶涂料（青岛）有限公司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领导致辞</w:t>
            </w:r>
          </w:p>
        </w:tc>
      </w:tr>
      <w:tr w:rsidR="00597EEC" w:rsidTr="00196E3C">
        <w:trPr>
          <w:trHeight w:val="535"/>
        </w:trPr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6751" w:type="dxa"/>
          </w:tcPr>
          <w:p w:rsidR="00597EEC" w:rsidRDefault="00196E3C" w:rsidP="00196E3C">
            <w:pPr>
              <w:spacing w:line="520" w:lineRule="exact"/>
              <w:ind w:right="1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中国涂料工业协会驻会副会长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赵君讲话</w:t>
            </w:r>
          </w:p>
        </w:tc>
      </w:tr>
      <w:tr w:rsidR="00597EEC" w:rsidTr="006F589A">
        <w:trPr>
          <w:trHeight w:val="429"/>
        </w:trPr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751" w:type="dxa"/>
          </w:tcPr>
          <w:p w:rsidR="00597EEC" w:rsidRDefault="0012387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中国化工环保协会理事长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周献慧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讲话</w:t>
            </w:r>
          </w:p>
        </w:tc>
      </w:tr>
      <w:tr w:rsidR="00597EEC">
        <w:tc>
          <w:tcPr>
            <w:tcW w:w="1771" w:type="dxa"/>
          </w:tcPr>
          <w:p w:rsidR="00597EEC" w:rsidRDefault="0012387E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9: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6751" w:type="dxa"/>
          </w:tcPr>
          <w:p w:rsidR="00597EEC" w:rsidRDefault="0012387E" w:rsidP="005474F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讨论《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绿色设计产品评价技术规范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 w:rsidR="005474FE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涂料用水性色浆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》标准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征求意见稿</w:t>
            </w:r>
          </w:p>
        </w:tc>
      </w:tr>
      <w:tr w:rsidR="00597EEC"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10: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</w:t>
            </w:r>
          </w:p>
        </w:tc>
        <w:tc>
          <w:tcPr>
            <w:tcW w:w="6751" w:type="dxa"/>
          </w:tcPr>
          <w:p w:rsidR="00597EEC" w:rsidRDefault="0012387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讨论《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绿色设计产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品评价技术规范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建筑涂料用乳液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》标准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征求意见稿</w:t>
            </w:r>
          </w:p>
        </w:tc>
      </w:tr>
      <w:tr w:rsidR="006F589A" w:rsidTr="006F589A">
        <w:tc>
          <w:tcPr>
            <w:tcW w:w="1771" w:type="dxa"/>
          </w:tcPr>
          <w:p w:rsidR="006F589A" w:rsidRDefault="006F589A" w:rsidP="006F589A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6751" w:type="dxa"/>
          </w:tcPr>
          <w:p w:rsidR="006F589A" w:rsidRDefault="006F589A" w:rsidP="006F589A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6F589A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午餐</w:t>
            </w:r>
          </w:p>
        </w:tc>
      </w:tr>
      <w:tr w:rsidR="00597EEC"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13: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</w:t>
            </w:r>
          </w:p>
        </w:tc>
        <w:tc>
          <w:tcPr>
            <w:tcW w:w="6751" w:type="dxa"/>
          </w:tcPr>
          <w:p w:rsidR="00597EEC" w:rsidRDefault="0012387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讨论《绿色设计产品评价技术规范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汽车修补涂料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》标准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征求意见稿</w:t>
            </w:r>
          </w:p>
        </w:tc>
      </w:tr>
      <w:tr w:rsidR="00597EEC"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</w:t>
            </w:r>
          </w:p>
        </w:tc>
        <w:tc>
          <w:tcPr>
            <w:tcW w:w="6751" w:type="dxa"/>
          </w:tcPr>
          <w:p w:rsidR="00597EEC" w:rsidRDefault="0012387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讨论《绿色设计产品评价技术规范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工业防腐涂料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》标准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征求意见稿</w:t>
            </w:r>
          </w:p>
        </w:tc>
      </w:tr>
      <w:tr w:rsidR="00597EEC">
        <w:tc>
          <w:tcPr>
            <w:tcW w:w="1771" w:type="dxa"/>
          </w:tcPr>
          <w:p w:rsidR="00597EEC" w:rsidRDefault="0012387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</w:t>
            </w:r>
          </w:p>
        </w:tc>
        <w:tc>
          <w:tcPr>
            <w:tcW w:w="6751" w:type="dxa"/>
          </w:tcPr>
          <w:p w:rsidR="00597EEC" w:rsidRDefault="0012387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会议总结</w:t>
            </w:r>
            <w:r w:rsidR="00196E3C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及后续工作安排</w:t>
            </w:r>
          </w:p>
        </w:tc>
      </w:tr>
      <w:tr w:rsidR="006F589A" w:rsidTr="006F589A">
        <w:tc>
          <w:tcPr>
            <w:tcW w:w="1771" w:type="dxa"/>
          </w:tcPr>
          <w:p w:rsidR="006F589A" w:rsidRDefault="006F589A" w:rsidP="006F589A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0-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0</w:t>
            </w:r>
          </w:p>
        </w:tc>
        <w:tc>
          <w:tcPr>
            <w:tcW w:w="6751" w:type="dxa"/>
          </w:tcPr>
          <w:p w:rsidR="006F589A" w:rsidRDefault="006F589A" w:rsidP="006F589A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6F589A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晚餐</w:t>
            </w:r>
          </w:p>
        </w:tc>
      </w:tr>
      <w:tr w:rsidR="00196E3C" w:rsidTr="00D61B23">
        <w:tc>
          <w:tcPr>
            <w:tcW w:w="8522" w:type="dxa"/>
            <w:gridSpan w:val="2"/>
          </w:tcPr>
          <w:p w:rsidR="00196E3C" w:rsidRDefault="00196E3C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2021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2</w:t>
            </w:r>
            <w:r w:rsidR="00830198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日</w:t>
            </w:r>
          </w:p>
          <w:p w:rsidR="00196E3C" w:rsidRDefault="00196E3C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主持人：中国涂料工业协会总工程师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马军</w:t>
            </w:r>
          </w:p>
        </w:tc>
      </w:tr>
      <w:tr w:rsidR="00196E3C">
        <w:tc>
          <w:tcPr>
            <w:tcW w:w="1771" w:type="dxa"/>
          </w:tcPr>
          <w:p w:rsidR="00196E3C" w:rsidRDefault="00196E3C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6751" w:type="dxa"/>
          </w:tcPr>
          <w:p w:rsidR="00196E3C" w:rsidRDefault="00196E3C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196E3C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《金属镀层表面用水性保护涂料》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标准草案讨论</w:t>
            </w:r>
          </w:p>
        </w:tc>
      </w:tr>
      <w:tr w:rsidR="00196E3C">
        <w:tc>
          <w:tcPr>
            <w:tcW w:w="1771" w:type="dxa"/>
          </w:tcPr>
          <w:p w:rsidR="00196E3C" w:rsidRDefault="00196E3C" w:rsidP="00196E3C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751" w:type="dxa"/>
          </w:tcPr>
          <w:p w:rsidR="00196E3C" w:rsidRPr="00196E3C" w:rsidRDefault="00196E3C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196E3C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《低</w:t>
            </w:r>
            <w:r w:rsidRPr="00196E3C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VOC</w:t>
            </w:r>
            <w:r w:rsidRPr="00196E3C"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含量高固体分、超高固体分和无溶剂环氧涂料》（修订）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标准草案讨论</w:t>
            </w:r>
          </w:p>
        </w:tc>
      </w:tr>
      <w:tr w:rsidR="006F589A" w:rsidTr="00302DDE">
        <w:tc>
          <w:tcPr>
            <w:tcW w:w="1771" w:type="dxa"/>
          </w:tcPr>
          <w:p w:rsidR="006F589A" w:rsidRPr="00196E3C" w:rsidRDefault="006F589A" w:rsidP="006F589A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 w:val="zh-CN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-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751" w:type="dxa"/>
          </w:tcPr>
          <w:p w:rsidR="006F589A" w:rsidRPr="00196E3C" w:rsidRDefault="006F589A" w:rsidP="006F589A">
            <w:p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  <w:lang w:val="zh-CN"/>
              </w:rPr>
            </w:pPr>
            <w:r w:rsidRPr="006F589A">
              <w:rPr>
                <w:rFonts w:ascii="Times New Roman" w:eastAsia="仿宋_GB2312" w:hAnsi="Times New Roman"/>
                <w:sz w:val="28"/>
                <w:szCs w:val="28"/>
                <w:lang w:val="zh-CN"/>
              </w:rPr>
              <w:t>午餐</w:t>
            </w:r>
          </w:p>
        </w:tc>
      </w:tr>
    </w:tbl>
    <w:p w:rsidR="00302DDE" w:rsidRPr="00FF3A3B" w:rsidRDefault="00302DDE" w:rsidP="00302DDE"/>
    <w:sectPr w:rsidR="00302DDE" w:rsidRPr="00FF3A3B" w:rsidSect="0059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44F" w:rsidRDefault="00C2244F" w:rsidP="008A77CF">
      <w:r>
        <w:separator/>
      </w:r>
    </w:p>
  </w:endnote>
  <w:endnote w:type="continuationSeparator" w:id="1">
    <w:p w:rsidR="00C2244F" w:rsidRDefault="00C2244F" w:rsidP="008A7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44F" w:rsidRDefault="00C2244F" w:rsidP="008A77CF">
      <w:r>
        <w:separator/>
      </w:r>
    </w:p>
  </w:footnote>
  <w:footnote w:type="continuationSeparator" w:id="1">
    <w:p w:rsidR="00C2244F" w:rsidRDefault="00C2244F" w:rsidP="008A7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688"/>
    <w:rsid w:val="00002FE4"/>
    <w:rsid w:val="000055BF"/>
    <w:rsid w:val="00011C37"/>
    <w:rsid w:val="00013FC0"/>
    <w:rsid w:val="0001775D"/>
    <w:rsid w:val="00020A58"/>
    <w:rsid w:val="00020E23"/>
    <w:rsid w:val="000220A5"/>
    <w:rsid w:val="00022515"/>
    <w:rsid w:val="0002264F"/>
    <w:rsid w:val="00022FBA"/>
    <w:rsid w:val="00023264"/>
    <w:rsid w:val="00027322"/>
    <w:rsid w:val="000302AD"/>
    <w:rsid w:val="0003205F"/>
    <w:rsid w:val="000329A5"/>
    <w:rsid w:val="000348DF"/>
    <w:rsid w:val="0003560A"/>
    <w:rsid w:val="00035AFC"/>
    <w:rsid w:val="00035C6E"/>
    <w:rsid w:val="00035D28"/>
    <w:rsid w:val="00036777"/>
    <w:rsid w:val="000446CF"/>
    <w:rsid w:val="000452F5"/>
    <w:rsid w:val="000501BA"/>
    <w:rsid w:val="00056551"/>
    <w:rsid w:val="00056B48"/>
    <w:rsid w:val="00060C60"/>
    <w:rsid w:val="00061859"/>
    <w:rsid w:val="00061B55"/>
    <w:rsid w:val="00062A0E"/>
    <w:rsid w:val="00065981"/>
    <w:rsid w:val="00065ECE"/>
    <w:rsid w:val="00067BB3"/>
    <w:rsid w:val="000709BF"/>
    <w:rsid w:val="000711DF"/>
    <w:rsid w:val="0007524A"/>
    <w:rsid w:val="000774BC"/>
    <w:rsid w:val="00081BEC"/>
    <w:rsid w:val="00084C38"/>
    <w:rsid w:val="00085C62"/>
    <w:rsid w:val="00086BA3"/>
    <w:rsid w:val="00087B23"/>
    <w:rsid w:val="0009080B"/>
    <w:rsid w:val="00091B6D"/>
    <w:rsid w:val="000922CF"/>
    <w:rsid w:val="000925FE"/>
    <w:rsid w:val="0009266E"/>
    <w:rsid w:val="0009369B"/>
    <w:rsid w:val="0009495A"/>
    <w:rsid w:val="00096767"/>
    <w:rsid w:val="00096C51"/>
    <w:rsid w:val="00097DD6"/>
    <w:rsid w:val="000A0172"/>
    <w:rsid w:val="000A2437"/>
    <w:rsid w:val="000A564B"/>
    <w:rsid w:val="000B2B2A"/>
    <w:rsid w:val="000B7BCC"/>
    <w:rsid w:val="000C4573"/>
    <w:rsid w:val="000D1E55"/>
    <w:rsid w:val="000D27E3"/>
    <w:rsid w:val="000D3BB8"/>
    <w:rsid w:val="000D3FFC"/>
    <w:rsid w:val="000D47E8"/>
    <w:rsid w:val="000D7D39"/>
    <w:rsid w:val="000E210B"/>
    <w:rsid w:val="000E234C"/>
    <w:rsid w:val="000E47B2"/>
    <w:rsid w:val="000E4A06"/>
    <w:rsid w:val="000E786F"/>
    <w:rsid w:val="000F19AC"/>
    <w:rsid w:val="000F25C0"/>
    <w:rsid w:val="000F30C7"/>
    <w:rsid w:val="000F3481"/>
    <w:rsid w:val="000F494F"/>
    <w:rsid w:val="00100297"/>
    <w:rsid w:val="001017C8"/>
    <w:rsid w:val="00106203"/>
    <w:rsid w:val="001062D0"/>
    <w:rsid w:val="0011149F"/>
    <w:rsid w:val="00112F03"/>
    <w:rsid w:val="00114206"/>
    <w:rsid w:val="00115252"/>
    <w:rsid w:val="00115D9A"/>
    <w:rsid w:val="0011797B"/>
    <w:rsid w:val="001212B6"/>
    <w:rsid w:val="0012387E"/>
    <w:rsid w:val="001247ED"/>
    <w:rsid w:val="00127D8E"/>
    <w:rsid w:val="001302CF"/>
    <w:rsid w:val="00132A1F"/>
    <w:rsid w:val="00134C79"/>
    <w:rsid w:val="00136F1C"/>
    <w:rsid w:val="00137D15"/>
    <w:rsid w:val="001447CD"/>
    <w:rsid w:val="00144CD2"/>
    <w:rsid w:val="001456FA"/>
    <w:rsid w:val="00152685"/>
    <w:rsid w:val="00153296"/>
    <w:rsid w:val="00156723"/>
    <w:rsid w:val="0016034E"/>
    <w:rsid w:val="00160A01"/>
    <w:rsid w:val="0016655B"/>
    <w:rsid w:val="00175890"/>
    <w:rsid w:val="00185D0F"/>
    <w:rsid w:val="00191F86"/>
    <w:rsid w:val="00196E3C"/>
    <w:rsid w:val="001978C4"/>
    <w:rsid w:val="001A19A5"/>
    <w:rsid w:val="001A236E"/>
    <w:rsid w:val="001A60C8"/>
    <w:rsid w:val="001B0DE7"/>
    <w:rsid w:val="001B1BED"/>
    <w:rsid w:val="001B2E75"/>
    <w:rsid w:val="001B4505"/>
    <w:rsid w:val="001B7FEA"/>
    <w:rsid w:val="001C12CA"/>
    <w:rsid w:val="001C1320"/>
    <w:rsid w:val="001C1CCA"/>
    <w:rsid w:val="001C3CBD"/>
    <w:rsid w:val="001C43D1"/>
    <w:rsid w:val="001C6819"/>
    <w:rsid w:val="001D12A0"/>
    <w:rsid w:val="001D740E"/>
    <w:rsid w:val="001E11E4"/>
    <w:rsid w:val="001E1CEA"/>
    <w:rsid w:val="001E2541"/>
    <w:rsid w:val="001E46BB"/>
    <w:rsid w:val="001E6894"/>
    <w:rsid w:val="001F0AE4"/>
    <w:rsid w:val="001F23D8"/>
    <w:rsid w:val="001F4F6C"/>
    <w:rsid w:val="00202077"/>
    <w:rsid w:val="002051C2"/>
    <w:rsid w:val="0020558D"/>
    <w:rsid w:val="002130C6"/>
    <w:rsid w:val="002135D8"/>
    <w:rsid w:val="00213F26"/>
    <w:rsid w:val="00221CAC"/>
    <w:rsid w:val="002240E2"/>
    <w:rsid w:val="0022426D"/>
    <w:rsid w:val="00225515"/>
    <w:rsid w:val="00225CAA"/>
    <w:rsid w:val="00226CE3"/>
    <w:rsid w:val="0023015F"/>
    <w:rsid w:val="002301B6"/>
    <w:rsid w:val="0023081E"/>
    <w:rsid w:val="002377BD"/>
    <w:rsid w:val="00240510"/>
    <w:rsid w:val="002415FC"/>
    <w:rsid w:val="002423A9"/>
    <w:rsid w:val="002429BB"/>
    <w:rsid w:val="0024386D"/>
    <w:rsid w:val="0024387B"/>
    <w:rsid w:val="002444D1"/>
    <w:rsid w:val="00247BF0"/>
    <w:rsid w:val="00252FB4"/>
    <w:rsid w:val="0026052C"/>
    <w:rsid w:val="00263DF3"/>
    <w:rsid w:val="00264517"/>
    <w:rsid w:val="00264D10"/>
    <w:rsid w:val="002660FB"/>
    <w:rsid w:val="002711E7"/>
    <w:rsid w:val="00274B08"/>
    <w:rsid w:val="00274E6D"/>
    <w:rsid w:val="00276950"/>
    <w:rsid w:val="002772B5"/>
    <w:rsid w:val="002800F9"/>
    <w:rsid w:val="00280505"/>
    <w:rsid w:val="00280586"/>
    <w:rsid w:val="00281A9B"/>
    <w:rsid w:val="00281E79"/>
    <w:rsid w:val="0028444D"/>
    <w:rsid w:val="002853FD"/>
    <w:rsid w:val="0029143F"/>
    <w:rsid w:val="002A17DE"/>
    <w:rsid w:val="002A4151"/>
    <w:rsid w:val="002A7532"/>
    <w:rsid w:val="002B0833"/>
    <w:rsid w:val="002B20A2"/>
    <w:rsid w:val="002B471E"/>
    <w:rsid w:val="002B486E"/>
    <w:rsid w:val="002C0BB5"/>
    <w:rsid w:val="002D54CD"/>
    <w:rsid w:val="002D6E97"/>
    <w:rsid w:val="002D7321"/>
    <w:rsid w:val="002E0BC7"/>
    <w:rsid w:val="002E50C2"/>
    <w:rsid w:val="002E7FAD"/>
    <w:rsid w:val="002F108F"/>
    <w:rsid w:val="002F200B"/>
    <w:rsid w:val="002F2999"/>
    <w:rsid w:val="002F444C"/>
    <w:rsid w:val="002F5B04"/>
    <w:rsid w:val="00302DDE"/>
    <w:rsid w:val="003039E1"/>
    <w:rsid w:val="0030683E"/>
    <w:rsid w:val="00312CBC"/>
    <w:rsid w:val="003143B7"/>
    <w:rsid w:val="003144C3"/>
    <w:rsid w:val="00314F20"/>
    <w:rsid w:val="00315A17"/>
    <w:rsid w:val="003200E9"/>
    <w:rsid w:val="003202B1"/>
    <w:rsid w:val="00324B46"/>
    <w:rsid w:val="003422EA"/>
    <w:rsid w:val="00345041"/>
    <w:rsid w:val="00346107"/>
    <w:rsid w:val="0034743B"/>
    <w:rsid w:val="00350C92"/>
    <w:rsid w:val="0035228A"/>
    <w:rsid w:val="00354ADA"/>
    <w:rsid w:val="00356F1E"/>
    <w:rsid w:val="00356F22"/>
    <w:rsid w:val="00357EEA"/>
    <w:rsid w:val="00360382"/>
    <w:rsid w:val="003624F7"/>
    <w:rsid w:val="0036281C"/>
    <w:rsid w:val="00365E80"/>
    <w:rsid w:val="003701E3"/>
    <w:rsid w:val="00372973"/>
    <w:rsid w:val="00372B05"/>
    <w:rsid w:val="00373C5E"/>
    <w:rsid w:val="00373EF6"/>
    <w:rsid w:val="003744BF"/>
    <w:rsid w:val="00374CF9"/>
    <w:rsid w:val="00376D2E"/>
    <w:rsid w:val="00380114"/>
    <w:rsid w:val="003871F0"/>
    <w:rsid w:val="00390838"/>
    <w:rsid w:val="0039175B"/>
    <w:rsid w:val="00391895"/>
    <w:rsid w:val="003919E8"/>
    <w:rsid w:val="003956F6"/>
    <w:rsid w:val="003A0E34"/>
    <w:rsid w:val="003A10A3"/>
    <w:rsid w:val="003A12CA"/>
    <w:rsid w:val="003A1AC8"/>
    <w:rsid w:val="003A247A"/>
    <w:rsid w:val="003A5700"/>
    <w:rsid w:val="003A70EA"/>
    <w:rsid w:val="003B3DA3"/>
    <w:rsid w:val="003B7130"/>
    <w:rsid w:val="003C147E"/>
    <w:rsid w:val="003C1557"/>
    <w:rsid w:val="003C4BF4"/>
    <w:rsid w:val="003D0BF5"/>
    <w:rsid w:val="003D385C"/>
    <w:rsid w:val="003D5CE6"/>
    <w:rsid w:val="003D6BDC"/>
    <w:rsid w:val="003E25A7"/>
    <w:rsid w:val="003E2D0C"/>
    <w:rsid w:val="003E3888"/>
    <w:rsid w:val="003E4650"/>
    <w:rsid w:val="003F4227"/>
    <w:rsid w:val="003F4B03"/>
    <w:rsid w:val="003F7B47"/>
    <w:rsid w:val="00400846"/>
    <w:rsid w:val="00403608"/>
    <w:rsid w:val="004119D8"/>
    <w:rsid w:val="00412AE0"/>
    <w:rsid w:val="00412C76"/>
    <w:rsid w:val="00412D10"/>
    <w:rsid w:val="004153B6"/>
    <w:rsid w:val="00416333"/>
    <w:rsid w:val="004207B6"/>
    <w:rsid w:val="00421DB7"/>
    <w:rsid w:val="00421F2E"/>
    <w:rsid w:val="00422947"/>
    <w:rsid w:val="00425030"/>
    <w:rsid w:val="00425697"/>
    <w:rsid w:val="00425DB7"/>
    <w:rsid w:val="0042693D"/>
    <w:rsid w:val="00431459"/>
    <w:rsid w:val="00431A85"/>
    <w:rsid w:val="00433BB6"/>
    <w:rsid w:val="004348EE"/>
    <w:rsid w:val="00435AFB"/>
    <w:rsid w:val="00437D06"/>
    <w:rsid w:val="00437D86"/>
    <w:rsid w:val="00441725"/>
    <w:rsid w:val="00445FA6"/>
    <w:rsid w:val="004507B9"/>
    <w:rsid w:val="00453119"/>
    <w:rsid w:val="004538AB"/>
    <w:rsid w:val="00454939"/>
    <w:rsid w:val="00457CA4"/>
    <w:rsid w:val="00461884"/>
    <w:rsid w:val="00464CDE"/>
    <w:rsid w:val="00470195"/>
    <w:rsid w:val="00476017"/>
    <w:rsid w:val="00476F8F"/>
    <w:rsid w:val="00477731"/>
    <w:rsid w:val="00477A0E"/>
    <w:rsid w:val="0048031F"/>
    <w:rsid w:val="004810D2"/>
    <w:rsid w:val="004824A9"/>
    <w:rsid w:val="00484528"/>
    <w:rsid w:val="00485CBF"/>
    <w:rsid w:val="00486C03"/>
    <w:rsid w:val="00491F9D"/>
    <w:rsid w:val="00492E94"/>
    <w:rsid w:val="00495B40"/>
    <w:rsid w:val="00496EF7"/>
    <w:rsid w:val="004A0E74"/>
    <w:rsid w:val="004A4487"/>
    <w:rsid w:val="004B024A"/>
    <w:rsid w:val="004B08E3"/>
    <w:rsid w:val="004B11DF"/>
    <w:rsid w:val="004B1F6B"/>
    <w:rsid w:val="004B613C"/>
    <w:rsid w:val="004C19F5"/>
    <w:rsid w:val="004C4137"/>
    <w:rsid w:val="004C62AF"/>
    <w:rsid w:val="004C7112"/>
    <w:rsid w:val="004D0513"/>
    <w:rsid w:val="004D22FA"/>
    <w:rsid w:val="004D36E3"/>
    <w:rsid w:val="004D3ABA"/>
    <w:rsid w:val="004D6B46"/>
    <w:rsid w:val="004E229A"/>
    <w:rsid w:val="004E5204"/>
    <w:rsid w:val="004E65B1"/>
    <w:rsid w:val="004F0CFF"/>
    <w:rsid w:val="004F2F5B"/>
    <w:rsid w:val="004F3434"/>
    <w:rsid w:val="004F3966"/>
    <w:rsid w:val="004F3C96"/>
    <w:rsid w:val="004F5648"/>
    <w:rsid w:val="004F68BA"/>
    <w:rsid w:val="004F7924"/>
    <w:rsid w:val="00501DE1"/>
    <w:rsid w:val="00503798"/>
    <w:rsid w:val="00506C7D"/>
    <w:rsid w:val="0051505C"/>
    <w:rsid w:val="0052031C"/>
    <w:rsid w:val="00521F4D"/>
    <w:rsid w:val="005230C8"/>
    <w:rsid w:val="005232FA"/>
    <w:rsid w:val="00526C7F"/>
    <w:rsid w:val="0053468A"/>
    <w:rsid w:val="00535DD0"/>
    <w:rsid w:val="00542DE7"/>
    <w:rsid w:val="005430C3"/>
    <w:rsid w:val="0054378F"/>
    <w:rsid w:val="00546D14"/>
    <w:rsid w:val="005474FE"/>
    <w:rsid w:val="0054797C"/>
    <w:rsid w:val="00551500"/>
    <w:rsid w:val="005704D4"/>
    <w:rsid w:val="00570B86"/>
    <w:rsid w:val="005735CB"/>
    <w:rsid w:val="005775EC"/>
    <w:rsid w:val="00581F8A"/>
    <w:rsid w:val="00584E3B"/>
    <w:rsid w:val="00592356"/>
    <w:rsid w:val="00592CCD"/>
    <w:rsid w:val="00597EEC"/>
    <w:rsid w:val="005A1447"/>
    <w:rsid w:val="005A152B"/>
    <w:rsid w:val="005A173A"/>
    <w:rsid w:val="005A2932"/>
    <w:rsid w:val="005A32BD"/>
    <w:rsid w:val="005A4E65"/>
    <w:rsid w:val="005B19D8"/>
    <w:rsid w:val="005B1E5D"/>
    <w:rsid w:val="005B597D"/>
    <w:rsid w:val="005B63B3"/>
    <w:rsid w:val="005B70EE"/>
    <w:rsid w:val="005B71CB"/>
    <w:rsid w:val="005B7CC4"/>
    <w:rsid w:val="005C0B2A"/>
    <w:rsid w:val="005C220A"/>
    <w:rsid w:val="005C3275"/>
    <w:rsid w:val="005C387D"/>
    <w:rsid w:val="005C5480"/>
    <w:rsid w:val="005D30AA"/>
    <w:rsid w:val="005D3A52"/>
    <w:rsid w:val="005D4676"/>
    <w:rsid w:val="005D4CAC"/>
    <w:rsid w:val="005E46FE"/>
    <w:rsid w:val="005E4845"/>
    <w:rsid w:val="005E493D"/>
    <w:rsid w:val="005E5C42"/>
    <w:rsid w:val="005E688F"/>
    <w:rsid w:val="005E6BF9"/>
    <w:rsid w:val="005E7F19"/>
    <w:rsid w:val="005F2C3C"/>
    <w:rsid w:val="006036A6"/>
    <w:rsid w:val="006047EF"/>
    <w:rsid w:val="006128F1"/>
    <w:rsid w:val="00615085"/>
    <w:rsid w:val="0061631F"/>
    <w:rsid w:val="00616931"/>
    <w:rsid w:val="00617B2A"/>
    <w:rsid w:val="00622BDA"/>
    <w:rsid w:val="00624243"/>
    <w:rsid w:val="00627A52"/>
    <w:rsid w:val="00631D74"/>
    <w:rsid w:val="00641223"/>
    <w:rsid w:val="00641F01"/>
    <w:rsid w:val="00642DF9"/>
    <w:rsid w:val="00645CFE"/>
    <w:rsid w:val="00651B5F"/>
    <w:rsid w:val="0065323E"/>
    <w:rsid w:val="006542BF"/>
    <w:rsid w:val="00657B50"/>
    <w:rsid w:val="00661845"/>
    <w:rsid w:val="00674F12"/>
    <w:rsid w:val="00677E55"/>
    <w:rsid w:val="006808F0"/>
    <w:rsid w:val="00693F0A"/>
    <w:rsid w:val="00694186"/>
    <w:rsid w:val="00694817"/>
    <w:rsid w:val="00695976"/>
    <w:rsid w:val="00695ADD"/>
    <w:rsid w:val="006A213B"/>
    <w:rsid w:val="006A3FD4"/>
    <w:rsid w:val="006A67FE"/>
    <w:rsid w:val="006A69B4"/>
    <w:rsid w:val="006B1518"/>
    <w:rsid w:val="006B33F0"/>
    <w:rsid w:val="006B5E92"/>
    <w:rsid w:val="006B6BA0"/>
    <w:rsid w:val="006C034F"/>
    <w:rsid w:val="006C3EDA"/>
    <w:rsid w:val="006C6AF8"/>
    <w:rsid w:val="006D04C0"/>
    <w:rsid w:val="006D0899"/>
    <w:rsid w:val="006D17C3"/>
    <w:rsid w:val="006D7225"/>
    <w:rsid w:val="006D79BC"/>
    <w:rsid w:val="006E34D8"/>
    <w:rsid w:val="006E49BE"/>
    <w:rsid w:val="006E79F2"/>
    <w:rsid w:val="006F03ED"/>
    <w:rsid w:val="006F140C"/>
    <w:rsid w:val="006F589A"/>
    <w:rsid w:val="006F5E8A"/>
    <w:rsid w:val="00701ED9"/>
    <w:rsid w:val="0070330E"/>
    <w:rsid w:val="00704273"/>
    <w:rsid w:val="0070568C"/>
    <w:rsid w:val="0070739C"/>
    <w:rsid w:val="00707A25"/>
    <w:rsid w:val="007111C0"/>
    <w:rsid w:val="00711C29"/>
    <w:rsid w:val="00715944"/>
    <w:rsid w:val="00715E75"/>
    <w:rsid w:val="00721DB6"/>
    <w:rsid w:val="007246A2"/>
    <w:rsid w:val="0072489F"/>
    <w:rsid w:val="00724A01"/>
    <w:rsid w:val="00726C1B"/>
    <w:rsid w:val="00727952"/>
    <w:rsid w:val="00730EC0"/>
    <w:rsid w:val="00731346"/>
    <w:rsid w:val="0073468F"/>
    <w:rsid w:val="00737942"/>
    <w:rsid w:val="00741EE7"/>
    <w:rsid w:val="007507D0"/>
    <w:rsid w:val="00755C27"/>
    <w:rsid w:val="00756188"/>
    <w:rsid w:val="00760030"/>
    <w:rsid w:val="007630B7"/>
    <w:rsid w:val="007653F8"/>
    <w:rsid w:val="00766294"/>
    <w:rsid w:val="007679DB"/>
    <w:rsid w:val="0077160A"/>
    <w:rsid w:val="00773421"/>
    <w:rsid w:val="00773EAC"/>
    <w:rsid w:val="00780DDA"/>
    <w:rsid w:val="00785F92"/>
    <w:rsid w:val="00786C6B"/>
    <w:rsid w:val="00791C5D"/>
    <w:rsid w:val="00792A35"/>
    <w:rsid w:val="00793A0A"/>
    <w:rsid w:val="007959CC"/>
    <w:rsid w:val="007A304B"/>
    <w:rsid w:val="007A5B59"/>
    <w:rsid w:val="007A67B0"/>
    <w:rsid w:val="007A6912"/>
    <w:rsid w:val="007A7467"/>
    <w:rsid w:val="007B2347"/>
    <w:rsid w:val="007B3C4F"/>
    <w:rsid w:val="007B422B"/>
    <w:rsid w:val="007B4787"/>
    <w:rsid w:val="007C0987"/>
    <w:rsid w:val="007C09C6"/>
    <w:rsid w:val="007C1BC9"/>
    <w:rsid w:val="007C5727"/>
    <w:rsid w:val="007C64AC"/>
    <w:rsid w:val="007C751C"/>
    <w:rsid w:val="007C79F3"/>
    <w:rsid w:val="007D1321"/>
    <w:rsid w:val="007D1CF4"/>
    <w:rsid w:val="007D5C87"/>
    <w:rsid w:val="007D6363"/>
    <w:rsid w:val="007E0809"/>
    <w:rsid w:val="007E7C70"/>
    <w:rsid w:val="007E7C88"/>
    <w:rsid w:val="007F3060"/>
    <w:rsid w:val="007F5EDC"/>
    <w:rsid w:val="00800447"/>
    <w:rsid w:val="0080140F"/>
    <w:rsid w:val="00801A46"/>
    <w:rsid w:val="00802179"/>
    <w:rsid w:val="00803334"/>
    <w:rsid w:val="008113D1"/>
    <w:rsid w:val="008126E3"/>
    <w:rsid w:val="0081308C"/>
    <w:rsid w:val="00813504"/>
    <w:rsid w:val="0081468E"/>
    <w:rsid w:val="00814B95"/>
    <w:rsid w:val="00820ABB"/>
    <w:rsid w:val="00820CFC"/>
    <w:rsid w:val="00822F64"/>
    <w:rsid w:val="00823CF3"/>
    <w:rsid w:val="00824314"/>
    <w:rsid w:val="008279D7"/>
    <w:rsid w:val="00830198"/>
    <w:rsid w:val="00830AA1"/>
    <w:rsid w:val="00830E32"/>
    <w:rsid w:val="008325A5"/>
    <w:rsid w:val="00833344"/>
    <w:rsid w:val="0083463E"/>
    <w:rsid w:val="00837AFF"/>
    <w:rsid w:val="00840730"/>
    <w:rsid w:val="00841883"/>
    <w:rsid w:val="0084234E"/>
    <w:rsid w:val="00850835"/>
    <w:rsid w:val="00851156"/>
    <w:rsid w:val="008525A7"/>
    <w:rsid w:val="00853040"/>
    <w:rsid w:val="00854178"/>
    <w:rsid w:val="008542E4"/>
    <w:rsid w:val="008552AC"/>
    <w:rsid w:val="00856B99"/>
    <w:rsid w:val="008574D9"/>
    <w:rsid w:val="00857A8E"/>
    <w:rsid w:val="00861F39"/>
    <w:rsid w:val="008633FD"/>
    <w:rsid w:val="00863B2C"/>
    <w:rsid w:val="008647C4"/>
    <w:rsid w:val="0087140D"/>
    <w:rsid w:val="00872E10"/>
    <w:rsid w:val="00873BEF"/>
    <w:rsid w:val="00873ED5"/>
    <w:rsid w:val="008765CE"/>
    <w:rsid w:val="00881132"/>
    <w:rsid w:val="00881172"/>
    <w:rsid w:val="00881F5B"/>
    <w:rsid w:val="00883B3C"/>
    <w:rsid w:val="008841C7"/>
    <w:rsid w:val="00885DE4"/>
    <w:rsid w:val="00892300"/>
    <w:rsid w:val="00892762"/>
    <w:rsid w:val="008929AA"/>
    <w:rsid w:val="00893BDD"/>
    <w:rsid w:val="008954A2"/>
    <w:rsid w:val="008A03E7"/>
    <w:rsid w:val="008A0EC4"/>
    <w:rsid w:val="008A5D8B"/>
    <w:rsid w:val="008A60D1"/>
    <w:rsid w:val="008A77CF"/>
    <w:rsid w:val="008B2D71"/>
    <w:rsid w:val="008B589C"/>
    <w:rsid w:val="008B768F"/>
    <w:rsid w:val="008C02B5"/>
    <w:rsid w:val="008C1C25"/>
    <w:rsid w:val="008C2587"/>
    <w:rsid w:val="008C32F8"/>
    <w:rsid w:val="008C330B"/>
    <w:rsid w:val="008C36A2"/>
    <w:rsid w:val="008C776A"/>
    <w:rsid w:val="008D0575"/>
    <w:rsid w:val="008D1679"/>
    <w:rsid w:val="008D34D5"/>
    <w:rsid w:val="008D4D5A"/>
    <w:rsid w:val="008D6B68"/>
    <w:rsid w:val="008E36C2"/>
    <w:rsid w:val="008E3C4E"/>
    <w:rsid w:val="008E4843"/>
    <w:rsid w:val="008E49C4"/>
    <w:rsid w:val="008E5928"/>
    <w:rsid w:val="008E5B1A"/>
    <w:rsid w:val="008E66C2"/>
    <w:rsid w:val="008F611D"/>
    <w:rsid w:val="009011B5"/>
    <w:rsid w:val="00907CEF"/>
    <w:rsid w:val="0091196D"/>
    <w:rsid w:val="00911C77"/>
    <w:rsid w:val="00912268"/>
    <w:rsid w:val="009142CF"/>
    <w:rsid w:val="00914E12"/>
    <w:rsid w:val="00915CC1"/>
    <w:rsid w:val="00915EEC"/>
    <w:rsid w:val="0091755E"/>
    <w:rsid w:val="009217AB"/>
    <w:rsid w:val="00922AAD"/>
    <w:rsid w:val="009276FA"/>
    <w:rsid w:val="00930879"/>
    <w:rsid w:val="0093102D"/>
    <w:rsid w:val="009321C6"/>
    <w:rsid w:val="009327FC"/>
    <w:rsid w:val="00941D1D"/>
    <w:rsid w:val="00943253"/>
    <w:rsid w:val="00944158"/>
    <w:rsid w:val="00944F38"/>
    <w:rsid w:val="00945AC4"/>
    <w:rsid w:val="009467C0"/>
    <w:rsid w:val="00952F25"/>
    <w:rsid w:val="0095546D"/>
    <w:rsid w:val="009560DF"/>
    <w:rsid w:val="00960E1C"/>
    <w:rsid w:val="0096300B"/>
    <w:rsid w:val="00963A5E"/>
    <w:rsid w:val="009642AE"/>
    <w:rsid w:val="00967F1F"/>
    <w:rsid w:val="0097049E"/>
    <w:rsid w:val="00970EEB"/>
    <w:rsid w:val="0097306F"/>
    <w:rsid w:val="0097644F"/>
    <w:rsid w:val="009779F0"/>
    <w:rsid w:val="00982CC7"/>
    <w:rsid w:val="009856D3"/>
    <w:rsid w:val="009876EA"/>
    <w:rsid w:val="00991A74"/>
    <w:rsid w:val="00992192"/>
    <w:rsid w:val="009921EA"/>
    <w:rsid w:val="009A33F1"/>
    <w:rsid w:val="009B0F42"/>
    <w:rsid w:val="009B5397"/>
    <w:rsid w:val="009B7D3D"/>
    <w:rsid w:val="009C0A0F"/>
    <w:rsid w:val="009C1670"/>
    <w:rsid w:val="009C2574"/>
    <w:rsid w:val="009C285E"/>
    <w:rsid w:val="009C29E1"/>
    <w:rsid w:val="009C3BA2"/>
    <w:rsid w:val="009C5F42"/>
    <w:rsid w:val="009C67B4"/>
    <w:rsid w:val="009D0EF6"/>
    <w:rsid w:val="009D1E82"/>
    <w:rsid w:val="009D560C"/>
    <w:rsid w:val="009E25F4"/>
    <w:rsid w:val="009E3A0A"/>
    <w:rsid w:val="009E4449"/>
    <w:rsid w:val="009F043A"/>
    <w:rsid w:val="009F18C7"/>
    <w:rsid w:val="009F6237"/>
    <w:rsid w:val="009F72B6"/>
    <w:rsid w:val="009F7F4A"/>
    <w:rsid w:val="00A00223"/>
    <w:rsid w:val="00A0590E"/>
    <w:rsid w:val="00A05F80"/>
    <w:rsid w:val="00A06E79"/>
    <w:rsid w:val="00A101E1"/>
    <w:rsid w:val="00A10BBF"/>
    <w:rsid w:val="00A10E14"/>
    <w:rsid w:val="00A17CF8"/>
    <w:rsid w:val="00A200C0"/>
    <w:rsid w:val="00A21A01"/>
    <w:rsid w:val="00A23BE9"/>
    <w:rsid w:val="00A24165"/>
    <w:rsid w:val="00A25092"/>
    <w:rsid w:val="00A27D21"/>
    <w:rsid w:val="00A3026A"/>
    <w:rsid w:val="00A307BF"/>
    <w:rsid w:val="00A31C77"/>
    <w:rsid w:val="00A36969"/>
    <w:rsid w:val="00A432BB"/>
    <w:rsid w:val="00A43C34"/>
    <w:rsid w:val="00A444D8"/>
    <w:rsid w:val="00A453FF"/>
    <w:rsid w:val="00A45787"/>
    <w:rsid w:val="00A45B33"/>
    <w:rsid w:val="00A46F65"/>
    <w:rsid w:val="00A4778D"/>
    <w:rsid w:val="00A524FB"/>
    <w:rsid w:val="00A54053"/>
    <w:rsid w:val="00A54783"/>
    <w:rsid w:val="00A54CD3"/>
    <w:rsid w:val="00A54D93"/>
    <w:rsid w:val="00A57A2E"/>
    <w:rsid w:val="00A63EA4"/>
    <w:rsid w:val="00A74CD0"/>
    <w:rsid w:val="00A82E66"/>
    <w:rsid w:val="00A86046"/>
    <w:rsid w:val="00A86C5A"/>
    <w:rsid w:val="00A91BC1"/>
    <w:rsid w:val="00A9367D"/>
    <w:rsid w:val="00A9479C"/>
    <w:rsid w:val="00A95329"/>
    <w:rsid w:val="00A95D37"/>
    <w:rsid w:val="00A9686C"/>
    <w:rsid w:val="00A96E8A"/>
    <w:rsid w:val="00A977B4"/>
    <w:rsid w:val="00A97FAE"/>
    <w:rsid w:val="00AA4F82"/>
    <w:rsid w:val="00AA6C18"/>
    <w:rsid w:val="00AB26AE"/>
    <w:rsid w:val="00AC4D84"/>
    <w:rsid w:val="00AC774D"/>
    <w:rsid w:val="00AD2B1D"/>
    <w:rsid w:val="00AD3A8B"/>
    <w:rsid w:val="00AD7B7A"/>
    <w:rsid w:val="00AE156E"/>
    <w:rsid w:val="00AE526E"/>
    <w:rsid w:val="00AF06DD"/>
    <w:rsid w:val="00AF2F32"/>
    <w:rsid w:val="00AF5049"/>
    <w:rsid w:val="00AF6F93"/>
    <w:rsid w:val="00AF72B0"/>
    <w:rsid w:val="00B01233"/>
    <w:rsid w:val="00B028CF"/>
    <w:rsid w:val="00B02A3B"/>
    <w:rsid w:val="00B06F00"/>
    <w:rsid w:val="00B10FCD"/>
    <w:rsid w:val="00B12E92"/>
    <w:rsid w:val="00B15A80"/>
    <w:rsid w:val="00B1775B"/>
    <w:rsid w:val="00B1779D"/>
    <w:rsid w:val="00B2197B"/>
    <w:rsid w:val="00B24176"/>
    <w:rsid w:val="00B26437"/>
    <w:rsid w:val="00B2647B"/>
    <w:rsid w:val="00B27893"/>
    <w:rsid w:val="00B331AF"/>
    <w:rsid w:val="00B35B98"/>
    <w:rsid w:val="00B3673A"/>
    <w:rsid w:val="00B373DC"/>
    <w:rsid w:val="00B42898"/>
    <w:rsid w:val="00B4335F"/>
    <w:rsid w:val="00B45BB4"/>
    <w:rsid w:val="00B471C8"/>
    <w:rsid w:val="00B50DFE"/>
    <w:rsid w:val="00B516B0"/>
    <w:rsid w:val="00B57EFE"/>
    <w:rsid w:val="00B60E26"/>
    <w:rsid w:val="00B63B4F"/>
    <w:rsid w:val="00B64084"/>
    <w:rsid w:val="00B65FD1"/>
    <w:rsid w:val="00B66210"/>
    <w:rsid w:val="00B74216"/>
    <w:rsid w:val="00B75440"/>
    <w:rsid w:val="00B75E6D"/>
    <w:rsid w:val="00B76E85"/>
    <w:rsid w:val="00B77B6D"/>
    <w:rsid w:val="00B81993"/>
    <w:rsid w:val="00B83067"/>
    <w:rsid w:val="00B84366"/>
    <w:rsid w:val="00B90718"/>
    <w:rsid w:val="00B9111B"/>
    <w:rsid w:val="00B931E0"/>
    <w:rsid w:val="00B9639E"/>
    <w:rsid w:val="00BA02B6"/>
    <w:rsid w:val="00BA083B"/>
    <w:rsid w:val="00BA5882"/>
    <w:rsid w:val="00BA62C2"/>
    <w:rsid w:val="00BA68C5"/>
    <w:rsid w:val="00BB12EF"/>
    <w:rsid w:val="00BB18C2"/>
    <w:rsid w:val="00BB41B5"/>
    <w:rsid w:val="00BB5040"/>
    <w:rsid w:val="00BC1566"/>
    <w:rsid w:val="00BC5286"/>
    <w:rsid w:val="00BC52E9"/>
    <w:rsid w:val="00BC6E04"/>
    <w:rsid w:val="00BC78FE"/>
    <w:rsid w:val="00BD15E3"/>
    <w:rsid w:val="00BD3ADD"/>
    <w:rsid w:val="00BD4E28"/>
    <w:rsid w:val="00BD681B"/>
    <w:rsid w:val="00BD72A4"/>
    <w:rsid w:val="00BD7487"/>
    <w:rsid w:val="00BE147D"/>
    <w:rsid w:val="00BE2021"/>
    <w:rsid w:val="00BE4DB4"/>
    <w:rsid w:val="00BE6A61"/>
    <w:rsid w:val="00BE7C4B"/>
    <w:rsid w:val="00BF36C7"/>
    <w:rsid w:val="00BF6E7C"/>
    <w:rsid w:val="00C02591"/>
    <w:rsid w:val="00C05AA6"/>
    <w:rsid w:val="00C11769"/>
    <w:rsid w:val="00C11D8A"/>
    <w:rsid w:val="00C13495"/>
    <w:rsid w:val="00C15317"/>
    <w:rsid w:val="00C17CAE"/>
    <w:rsid w:val="00C17CD6"/>
    <w:rsid w:val="00C206C0"/>
    <w:rsid w:val="00C2244F"/>
    <w:rsid w:val="00C23801"/>
    <w:rsid w:val="00C40EF7"/>
    <w:rsid w:val="00C41153"/>
    <w:rsid w:val="00C4179A"/>
    <w:rsid w:val="00C422E9"/>
    <w:rsid w:val="00C44116"/>
    <w:rsid w:val="00C449A6"/>
    <w:rsid w:val="00C44E2B"/>
    <w:rsid w:val="00C4617A"/>
    <w:rsid w:val="00C5058F"/>
    <w:rsid w:val="00C51723"/>
    <w:rsid w:val="00C53E9C"/>
    <w:rsid w:val="00C55BE1"/>
    <w:rsid w:val="00C576AD"/>
    <w:rsid w:val="00C62660"/>
    <w:rsid w:val="00C67116"/>
    <w:rsid w:val="00C70DB9"/>
    <w:rsid w:val="00C713A9"/>
    <w:rsid w:val="00C754BD"/>
    <w:rsid w:val="00C75DC4"/>
    <w:rsid w:val="00C83374"/>
    <w:rsid w:val="00C83D51"/>
    <w:rsid w:val="00C90177"/>
    <w:rsid w:val="00C91D7A"/>
    <w:rsid w:val="00C95CC8"/>
    <w:rsid w:val="00CA26D7"/>
    <w:rsid w:val="00CA3ADD"/>
    <w:rsid w:val="00CA49DC"/>
    <w:rsid w:val="00CA5C80"/>
    <w:rsid w:val="00CA6E91"/>
    <w:rsid w:val="00CA74BE"/>
    <w:rsid w:val="00CB6533"/>
    <w:rsid w:val="00CB6CC3"/>
    <w:rsid w:val="00CC0506"/>
    <w:rsid w:val="00CC0BEA"/>
    <w:rsid w:val="00CC16E5"/>
    <w:rsid w:val="00CC3670"/>
    <w:rsid w:val="00CC4C90"/>
    <w:rsid w:val="00CD04E0"/>
    <w:rsid w:val="00CD0E82"/>
    <w:rsid w:val="00CD23C2"/>
    <w:rsid w:val="00CD3080"/>
    <w:rsid w:val="00CD3330"/>
    <w:rsid w:val="00CE01EB"/>
    <w:rsid w:val="00CE0824"/>
    <w:rsid w:val="00CE1154"/>
    <w:rsid w:val="00CE115F"/>
    <w:rsid w:val="00CE1D2D"/>
    <w:rsid w:val="00CE36EC"/>
    <w:rsid w:val="00CE4C57"/>
    <w:rsid w:val="00CF53CC"/>
    <w:rsid w:val="00CF6083"/>
    <w:rsid w:val="00D00D73"/>
    <w:rsid w:val="00D05537"/>
    <w:rsid w:val="00D102FF"/>
    <w:rsid w:val="00D16006"/>
    <w:rsid w:val="00D20E29"/>
    <w:rsid w:val="00D21672"/>
    <w:rsid w:val="00D21848"/>
    <w:rsid w:val="00D23945"/>
    <w:rsid w:val="00D254D0"/>
    <w:rsid w:val="00D260F4"/>
    <w:rsid w:val="00D279F6"/>
    <w:rsid w:val="00D31221"/>
    <w:rsid w:val="00D31CB9"/>
    <w:rsid w:val="00D353C6"/>
    <w:rsid w:val="00D35902"/>
    <w:rsid w:val="00D35E41"/>
    <w:rsid w:val="00D41A6A"/>
    <w:rsid w:val="00D42359"/>
    <w:rsid w:val="00D430C2"/>
    <w:rsid w:val="00D432F6"/>
    <w:rsid w:val="00D45BE3"/>
    <w:rsid w:val="00D4670B"/>
    <w:rsid w:val="00D4673A"/>
    <w:rsid w:val="00D5401F"/>
    <w:rsid w:val="00D5406C"/>
    <w:rsid w:val="00D54808"/>
    <w:rsid w:val="00D54EE4"/>
    <w:rsid w:val="00D552D1"/>
    <w:rsid w:val="00D55A13"/>
    <w:rsid w:val="00D57DCB"/>
    <w:rsid w:val="00D60AA5"/>
    <w:rsid w:val="00D72750"/>
    <w:rsid w:val="00D727A8"/>
    <w:rsid w:val="00D74726"/>
    <w:rsid w:val="00D773E2"/>
    <w:rsid w:val="00D86EF3"/>
    <w:rsid w:val="00D870B9"/>
    <w:rsid w:val="00D91210"/>
    <w:rsid w:val="00D91404"/>
    <w:rsid w:val="00D91FB7"/>
    <w:rsid w:val="00D93A6D"/>
    <w:rsid w:val="00D93AAC"/>
    <w:rsid w:val="00D95588"/>
    <w:rsid w:val="00D962B1"/>
    <w:rsid w:val="00D97B8B"/>
    <w:rsid w:val="00DA062E"/>
    <w:rsid w:val="00DA0A1A"/>
    <w:rsid w:val="00DA14BD"/>
    <w:rsid w:val="00DA22F9"/>
    <w:rsid w:val="00DA7D18"/>
    <w:rsid w:val="00DB1E73"/>
    <w:rsid w:val="00DB56AA"/>
    <w:rsid w:val="00DC1649"/>
    <w:rsid w:val="00DC4999"/>
    <w:rsid w:val="00DD0D12"/>
    <w:rsid w:val="00DD18DA"/>
    <w:rsid w:val="00DD2D44"/>
    <w:rsid w:val="00DD3143"/>
    <w:rsid w:val="00DD3557"/>
    <w:rsid w:val="00DD4E80"/>
    <w:rsid w:val="00DD5058"/>
    <w:rsid w:val="00DD55E5"/>
    <w:rsid w:val="00DD6336"/>
    <w:rsid w:val="00DD649E"/>
    <w:rsid w:val="00DD73FE"/>
    <w:rsid w:val="00DE2324"/>
    <w:rsid w:val="00DE2634"/>
    <w:rsid w:val="00DE27B9"/>
    <w:rsid w:val="00DF0EEC"/>
    <w:rsid w:val="00DF223E"/>
    <w:rsid w:val="00DF7796"/>
    <w:rsid w:val="00E014BA"/>
    <w:rsid w:val="00E01518"/>
    <w:rsid w:val="00E01C46"/>
    <w:rsid w:val="00E024A6"/>
    <w:rsid w:val="00E02F8E"/>
    <w:rsid w:val="00E04C06"/>
    <w:rsid w:val="00E075B2"/>
    <w:rsid w:val="00E1189F"/>
    <w:rsid w:val="00E14797"/>
    <w:rsid w:val="00E20E27"/>
    <w:rsid w:val="00E30073"/>
    <w:rsid w:val="00E3691A"/>
    <w:rsid w:val="00E41ADB"/>
    <w:rsid w:val="00E43A7E"/>
    <w:rsid w:val="00E43BAA"/>
    <w:rsid w:val="00E43D3C"/>
    <w:rsid w:val="00E4503E"/>
    <w:rsid w:val="00E45D49"/>
    <w:rsid w:val="00E50263"/>
    <w:rsid w:val="00E5040A"/>
    <w:rsid w:val="00E57443"/>
    <w:rsid w:val="00E638D3"/>
    <w:rsid w:val="00E63BE0"/>
    <w:rsid w:val="00E6456C"/>
    <w:rsid w:val="00E6641E"/>
    <w:rsid w:val="00E66945"/>
    <w:rsid w:val="00E72073"/>
    <w:rsid w:val="00E763DB"/>
    <w:rsid w:val="00E77AC4"/>
    <w:rsid w:val="00E77D73"/>
    <w:rsid w:val="00E81046"/>
    <w:rsid w:val="00E81FFE"/>
    <w:rsid w:val="00E82F73"/>
    <w:rsid w:val="00E871E4"/>
    <w:rsid w:val="00E92A92"/>
    <w:rsid w:val="00E93B94"/>
    <w:rsid w:val="00E95994"/>
    <w:rsid w:val="00E96CE0"/>
    <w:rsid w:val="00EA132E"/>
    <w:rsid w:val="00EA21BF"/>
    <w:rsid w:val="00EA5C1D"/>
    <w:rsid w:val="00EB2EA4"/>
    <w:rsid w:val="00EB320A"/>
    <w:rsid w:val="00EB563C"/>
    <w:rsid w:val="00EC0213"/>
    <w:rsid w:val="00EC1073"/>
    <w:rsid w:val="00EC2BCB"/>
    <w:rsid w:val="00EC4688"/>
    <w:rsid w:val="00EC566E"/>
    <w:rsid w:val="00EC5AFC"/>
    <w:rsid w:val="00EC602F"/>
    <w:rsid w:val="00ED05D4"/>
    <w:rsid w:val="00ED196A"/>
    <w:rsid w:val="00ED2362"/>
    <w:rsid w:val="00ED296D"/>
    <w:rsid w:val="00ED5E9C"/>
    <w:rsid w:val="00ED692D"/>
    <w:rsid w:val="00ED7098"/>
    <w:rsid w:val="00EE4EE2"/>
    <w:rsid w:val="00EE5295"/>
    <w:rsid w:val="00EE6187"/>
    <w:rsid w:val="00EF01BD"/>
    <w:rsid w:val="00EF0E0D"/>
    <w:rsid w:val="00EF6CF4"/>
    <w:rsid w:val="00EF72C0"/>
    <w:rsid w:val="00F0376B"/>
    <w:rsid w:val="00F05076"/>
    <w:rsid w:val="00F0740A"/>
    <w:rsid w:val="00F1596C"/>
    <w:rsid w:val="00F15EF3"/>
    <w:rsid w:val="00F20647"/>
    <w:rsid w:val="00F21706"/>
    <w:rsid w:val="00F22245"/>
    <w:rsid w:val="00F25386"/>
    <w:rsid w:val="00F27657"/>
    <w:rsid w:val="00F30491"/>
    <w:rsid w:val="00F34060"/>
    <w:rsid w:val="00F34E3C"/>
    <w:rsid w:val="00F35924"/>
    <w:rsid w:val="00F37630"/>
    <w:rsid w:val="00F42656"/>
    <w:rsid w:val="00F43E48"/>
    <w:rsid w:val="00F43FA4"/>
    <w:rsid w:val="00F442D0"/>
    <w:rsid w:val="00F46D9B"/>
    <w:rsid w:val="00F509EE"/>
    <w:rsid w:val="00F50B1E"/>
    <w:rsid w:val="00F52C93"/>
    <w:rsid w:val="00F53BC3"/>
    <w:rsid w:val="00F550E9"/>
    <w:rsid w:val="00F55695"/>
    <w:rsid w:val="00F56568"/>
    <w:rsid w:val="00F56A03"/>
    <w:rsid w:val="00F56FB7"/>
    <w:rsid w:val="00F63FFF"/>
    <w:rsid w:val="00F65616"/>
    <w:rsid w:val="00F66542"/>
    <w:rsid w:val="00F67BFF"/>
    <w:rsid w:val="00F70C16"/>
    <w:rsid w:val="00F777D6"/>
    <w:rsid w:val="00F852F3"/>
    <w:rsid w:val="00F86328"/>
    <w:rsid w:val="00F8646C"/>
    <w:rsid w:val="00F86672"/>
    <w:rsid w:val="00F8670D"/>
    <w:rsid w:val="00F9448C"/>
    <w:rsid w:val="00F96CE6"/>
    <w:rsid w:val="00FA19B1"/>
    <w:rsid w:val="00FA2EFC"/>
    <w:rsid w:val="00FA44F9"/>
    <w:rsid w:val="00FA4B8E"/>
    <w:rsid w:val="00FA53E4"/>
    <w:rsid w:val="00FB1B7B"/>
    <w:rsid w:val="00FB4D87"/>
    <w:rsid w:val="00FC0221"/>
    <w:rsid w:val="00FC3EBD"/>
    <w:rsid w:val="00FC6997"/>
    <w:rsid w:val="00FD5902"/>
    <w:rsid w:val="00FE5D93"/>
    <w:rsid w:val="00FF0E57"/>
    <w:rsid w:val="00FF109F"/>
    <w:rsid w:val="00FF3634"/>
    <w:rsid w:val="00FF3731"/>
    <w:rsid w:val="00FF3A3B"/>
    <w:rsid w:val="00FF45CF"/>
    <w:rsid w:val="00FF5032"/>
    <w:rsid w:val="00FF5B97"/>
    <w:rsid w:val="00FF6F47"/>
    <w:rsid w:val="013B39E8"/>
    <w:rsid w:val="18CF5795"/>
    <w:rsid w:val="43DA1108"/>
    <w:rsid w:val="46F76769"/>
    <w:rsid w:val="6598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E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rsid w:val="00597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97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97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597EEC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locked/>
    <w:rsid w:val="00597EEC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97EE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238</Words>
  <Characters>1360</Characters>
  <Application>Microsoft Office Word</Application>
  <DocSecurity>0</DocSecurity>
  <Lines>11</Lines>
  <Paragraphs>3</Paragraphs>
  <ScaleCrop>false</ScaleCrop>
  <Company>微软中国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2021-05-06T02:50:00Z</cp:lastPrinted>
  <dcterms:created xsi:type="dcterms:W3CDTF">2020-12-25T02:31:00Z</dcterms:created>
  <dcterms:modified xsi:type="dcterms:W3CDTF">2021-05-07T07:31:00Z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